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589"/>
        <w:tblW w:w="9302" w:type="dxa"/>
        <w:tblLook w:val="0420" w:firstRow="1" w:lastRow="0" w:firstColumn="0" w:lastColumn="0" w:noHBand="0" w:noVBand="1"/>
      </w:tblPr>
      <w:tblGrid>
        <w:gridCol w:w="3100"/>
        <w:gridCol w:w="3101"/>
        <w:gridCol w:w="3101"/>
      </w:tblGrid>
      <w:tr w:rsidR="00EA732E" w:rsidRPr="00EA732E" w:rsidTr="00A130B3">
        <w:trPr>
          <w:trHeight w:val="633"/>
        </w:trPr>
        <w:tc>
          <w:tcPr>
            <w:tcW w:w="3100" w:type="dxa"/>
            <w:hideMark/>
          </w:tcPr>
          <w:p w:rsidR="00EA732E" w:rsidRPr="00EA732E" w:rsidRDefault="00EA732E" w:rsidP="00A130B3">
            <w:pPr>
              <w:spacing w:after="160" w:line="259" w:lineRule="auto"/>
              <w:jc w:val="center"/>
              <w:rPr>
                <w:sz w:val="28"/>
              </w:rPr>
            </w:pPr>
            <w:r w:rsidRPr="00EA732E">
              <w:rPr>
                <w:b/>
                <w:bCs/>
                <w:sz w:val="28"/>
              </w:rPr>
              <w:t>Adjective</w:t>
            </w:r>
          </w:p>
        </w:tc>
        <w:tc>
          <w:tcPr>
            <w:tcW w:w="3101" w:type="dxa"/>
            <w:hideMark/>
          </w:tcPr>
          <w:p w:rsidR="00EA732E" w:rsidRPr="00EA732E" w:rsidRDefault="00EA732E" w:rsidP="00A130B3">
            <w:pPr>
              <w:spacing w:after="160" w:line="259" w:lineRule="auto"/>
              <w:jc w:val="center"/>
              <w:rPr>
                <w:sz w:val="28"/>
              </w:rPr>
            </w:pPr>
            <w:r w:rsidRPr="00EA732E">
              <w:rPr>
                <w:b/>
                <w:bCs/>
                <w:sz w:val="28"/>
              </w:rPr>
              <w:t>Noun</w:t>
            </w:r>
          </w:p>
        </w:tc>
        <w:tc>
          <w:tcPr>
            <w:tcW w:w="3101" w:type="dxa"/>
            <w:hideMark/>
          </w:tcPr>
          <w:p w:rsidR="00EA732E" w:rsidRPr="00EA732E" w:rsidRDefault="00EA732E" w:rsidP="00A130B3">
            <w:pPr>
              <w:spacing w:after="160" w:line="259" w:lineRule="auto"/>
              <w:jc w:val="center"/>
              <w:rPr>
                <w:sz w:val="28"/>
              </w:rPr>
            </w:pPr>
            <w:r w:rsidRPr="00EA732E">
              <w:rPr>
                <w:b/>
                <w:bCs/>
                <w:sz w:val="28"/>
              </w:rPr>
              <w:t>Verb</w:t>
            </w:r>
          </w:p>
        </w:tc>
      </w:tr>
      <w:tr w:rsidR="00EA732E" w:rsidRPr="00EA732E" w:rsidTr="00A130B3">
        <w:trPr>
          <w:trHeight w:val="633"/>
        </w:trPr>
        <w:tc>
          <w:tcPr>
            <w:tcW w:w="3100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  <w:tc>
          <w:tcPr>
            <w:tcW w:w="3101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  <w:tc>
          <w:tcPr>
            <w:tcW w:w="3101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</w:tr>
      <w:tr w:rsidR="00EA732E" w:rsidRPr="00EA732E" w:rsidTr="00A130B3">
        <w:trPr>
          <w:trHeight w:val="633"/>
        </w:trPr>
        <w:tc>
          <w:tcPr>
            <w:tcW w:w="3100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  <w:tc>
          <w:tcPr>
            <w:tcW w:w="3101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  <w:tc>
          <w:tcPr>
            <w:tcW w:w="3101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</w:tr>
      <w:tr w:rsidR="00EA732E" w:rsidRPr="00EA732E" w:rsidTr="00A130B3">
        <w:trPr>
          <w:trHeight w:val="633"/>
        </w:trPr>
        <w:tc>
          <w:tcPr>
            <w:tcW w:w="3100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  <w:tc>
          <w:tcPr>
            <w:tcW w:w="3101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  <w:tc>
          <w:tcPr>
            <w:tcW w:w="3101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</w:tr>
      <w:tr w:rsidR="00EA732E" w:rsidRPr="00EA732E" w:rsidTr="00A130B3">
        <w:trPr>
          <w:trHeight w:val="633"/>
        </w:trPr>
        <w:tc>
          <w:tcPr>
            <w:tcW w:w="3100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  <w:tc>
          <w:tcPr>
            <w:tcW w:w="3101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  <w:tc>
          <w:tcPr>
            <w:tcW w:w="3101" w:type="dxa"/>
            <w:hideMark/>
          </w:tcPr>
          <w:p w:rsidR="00EA732E" w:rsidRPr="00EA732E" w:rsidRDefault="00EA732E" w:rsidP="00A130B3">
            <w:pPr>
              <w:spacing w:after="160" w:line="259" w:lineRule="auto"/>
            </w:pPr>
          </w:p>
        </w:tc>
      </w:tr>
      <w:tr w:rsidR="00995AC2" w:rsidRPr="00EA732E" w:rsidTr="00A130B3">
        <w:trPr>
          <w:trHeight w:val="633"/>
        </w:trPr>
        <w:tc>
          <w:tcPr>
            <w:tcW w:w="3100" w:type="dxa"/>
          </w:tcPr>
          <w:p w:rsidR="00995AC2" w:rsidRPr="00EA732E" w:rsidRDefault="00995AC2" w:rsidP="00A130B3"/>
        </w:tc>
        <w:tc>
          <w:tcPr>
            <w:tcW w:w="3101" w:type="dxa"/>
          </w:tcPr>
          <w:p w:rsidR="00995AC2" w:rsidRPr="00EA732E" w:rsidRDefault="00995AC2" w:rsidP="00A130B3"/>
        </w:tc>
        <w:tc>
          <w:tcPr>
            <w:tcW w:w="3101" w:type="dxa"/>
          </w:tcPr>
          <w:p w:rsidR="00995AC2" w:rsidRPr="00EA732E" w:rsidRDefault="00995AC2" w:rsidP="00A130B3"/>
        </w:tc>
      </w:tr>
    </w:tbl>
    <w:p w:rsidR="00B17327" w:rsidRDefault="00A130B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2E396E" wp14:editId="2B5E3DD4">
                <wp:simplePos x="0" y="0"/>
                <wp:positionH relativeFrom="margin">
                  <wp:posOffset>0</wp:posOffset>
                </wp:positionH>
                <wp:positionV relativeFrom="paragraph">
                  <wp:posOffset>4569298</wp:posOffset>
                </wp:positionV>
                <wp:extent cx="5901055" cy="1562735"/>
                <wp:effectExtent l="0" t="0" r="2349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Task</w:t>
                            </w: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 2</w:t>
                            </w: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995AC2" w:rsidRPr="00A130B3" w:rsidRDefault="00995AC2" w:rsidP="00995A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30B3">
                              <w:rPr>
                                <w:sz w:val="24"/>
                                <w:szCs w:val="24"/>
                              </w:rPr>
                              <w:t xml:space="preserve">Now put these ideas into sentences. Think about how you describe the noun (expanded noun phrase).  </w:t>
                            </w:r>
                          </w:p>
                          <w:p w:rsidR="00A130B3" w:rsidRPr="00A130B3" w:rsidRDefault="00A130B3" w:rsidP="00995AC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30B3">
                              <w:rPr>
                                <w:b/>
                                <w:sz w:val="24"/>
                                <w:szCs w:val="24"/>
                              </w:rPr>
                              <w:t>Remember:</w:t>
                            </w:r>
                          </w:p>
                          <w:p w:rsidR="00995AC2" w:rsidRPr="00A130B3" w:rsidRDefault="00995AC2" w:rsidP="00995A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30B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Expanded noun phrases do not have to have two adjectives. They can also expand before or after the noun.  </w:t>
                            </w: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130B3">
                              <w:rPr>
                                <w:sz w:val="24"/>
                                <w:szCs w:val="24"/>
                              </w:rPr>
                              <w:t>e.g</w:t>
                            </w:r>
                            <w:proofErr w:type="gramEnd"/>
                            <w:r w:rsidRPr="00A130B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130B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Violent bombs plummet to the ground.  Heavy boots pound the wet sand. </w:t>
                            </w: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30B3">
                              <w:rPr>
                                <w:sz w:val="24"/>
                                <w:szCs w:val="24"/>
                              </w:rPr>
                              <w:t xml:space="preserve">Challenge – can you write a paragraph describing the setting?  </w:t>
                            </w: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95AC2" w:rsidRPr="00A130B3" w:rsidRDefault="00995AC2" w:rsidP="00995AC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A130B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E3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9.8pt;width:464.65pt;height:12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">
                <v:textbox>
                  <w:txbxContent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Task</w:t>
                      </w: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 2</w:t>
                      </w: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995AC2" w:rsidRPr="00A130B3" w:rsidRDefault="00995AC2" w:rsidP="00995AC2">
                      <w:pPr>
                        <w:rPr>
                          <w:sz w:val="24"/>
                          <w:szCs w:val="24"/>
                        </w:rPr>
                      </w:pPr>
                      <w:r w:rsidRPr="00A130B3">
                        <w:rPr>
                          <w:sz w:val="24"/>
                          <w:szCs w:val="24"/>
                        </w:rPr>
                        <w:t xml:space="preserve">Now put these ideas into sentences. Think about how you describe the noun (expanded noun phrase).  </w:t>
                      </w:r>
                    </w:p>
                    <w:p w:rsidR="00A130B3" w:rsidRPr="00A130B3" w:rsidRDefault="00A130B3" w:rsidP="00995AC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130B3">
                        <w:rPr>
                          <w:b/>
                          <w:sz w:val="24"/>
                          <w:szCs w:val="24"/>
                        </w:rPr>
                        <w:t>Remember:</w:t>
                      </w:r>
                    </w:p>
                    <w:p w:rsidR="00995AC2" w:rsidRPr="00A130B3" w:rsidRDefault="00995AC2" w:rsidP="00995AC2">
                      <w:pPr>
                        <w:rPr>
                          <w:sz w:val="24"/>
                          <w:szCs w:val="24"/>
                        </w:rPr>
                      </w:pPr>
                      <w:r w:rsidRPr="00A130B3">
                        <w:rPr>
                          <w:bCs/>
                          <w:sz w:val="24"/>
                          <w:szCs w:val="24"/>
                        </w:rPr>
                        <w:t xml:space="preserve">Expanded noun phrases do not have to have two adjectives. They can also expand before or after the noun.  </w:t>
                      </w: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A130B3">
                        <w:rPr>
                          <w:sz w:val="24"/>
                          <w:szCs w:val="24"/>
                        </w:rPr>
                        <w:t>e.g</w:t>
                      </w:r>
                      <w:proofErr w:type="gramEnd"/>
                      <w:r w:rsidRPr="00A130B3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A130B3">
                        <w:rPr>
                          <w:i/>
                          <w:iCs/>
                          <w:sz w:val="24"/>
                          <w:szCs w:val="24"/>
                        </w:rPr>
                        <w:t xml:space="preserve">Violent bombs plummet to the ground.  Heavy boots pound the wet sand. </w:t>
                      </w: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130B3">
                        <w:rPr>
                          <w:sz w:val="24"/>
                          <w:szCs w:val="24"/>
                        </w:rPr>
                        <w:t xml:space="preserve">Challenge – can you write a paragraph describing the setting?  </w:t>
                      </w: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95AC2" w:rsidRPr="00A130B3" w:rsidRDefault="00995AC2" w:rsidP="00995AC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A130B3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5784D" wp14:editId="1AF70CC9">
                <wp:simplePos x="0" y="0"/>
                <wp:positionH relativeFrom="margin">
                  <wp:posOffset>0</wp:posOffset>
                </wp:positionH>
                <wp:positionV relativeFrom="paragraph">
                  <wp:posOffset>6259033</wp:posOffset>
                </wp:positionV>
                <wp:extent cx="5901055" cy="1137285"/>
                <wp:effectExtent l="0" t="0" r="23495" b="24765"/>
                <wp:wrapNone/>
                <wp:docPr id="4" name="Rectangle: Rounded Corners 1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F60F921E-F7F1-4773-87C1-5753D2B2A8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1137285"/>
                        </a:xfrm>
                        <a:prstGeom prst="roundRect">
                          <a:avLst>
                            <a:gd name="adj" fmla="val 11261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30B3" w:rsidRPr="00A130B3" w:rsidRDefault="00A130B3" w:rsidP="00995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+mn-ea" w:hAnsiTheme="minorHAnsi" w:cs="+mn-cs"/>
                                <w:kern w:val="24"/>
                                <w:sz w:val="2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0B3">
                              <w:rPr>
                                <w:rFonts w:asciiTheme="minorHAnsi" w:eastAsia="+mn-ea" w:hAnsiTheme="minorHAnsi" w:cs="+mn-cs"/>
                                <w:kern w:val="24"/>
                                <w:sz w:val="2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 example:</w:t>
                            </w:r>
                          </w:p>
                          <w:p w:rsidR="00A130B3" w:rsidRPr="00A130B3" w:rsidRDefault="00A130B3" w:rsidP="00995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+mn-ea" w:hAnsiTheme="minorHAnsi" w:cs="+mn-cs"/>
                                <w:kern w:val="24"/>
                                <w:sz w:val="2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95AC2" w:rsidRPr="00A130B3" w:rsidRDefault="00995AC2" w:rsidP="00995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0B3">
                              <w:rPr>
                                <w:rFonts w:asciiTheme="minorHAnsi" w:eastAsia="+mn-ea" w:hAnsiTheme="minorHAnsi" w:cs="+mn-cs"/>
                                <w:kern w:val="24"/>
                                <w:sz w:val="2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‘Exploding bombs could be heard as they plummeted from the sky above.’</w:t>
                            </w:r>
                          </w:p>
                          <w:p w:rsidR="00995AC2" w:rsidRPr="00A130B3" w:rsidRDefault="00995AC2" w:rsidP="00995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0B3">
                              <w:rPr>
                                <w:rFonts w:asciiTheme="minorHAnsi" w:eastAsia="+mn-ea" w:hAnsiTheme="minorHAnsi" w:cs="+mn-cs"/>
                                <w:kern w:val="24"/>
                                <w:sz w:val="2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Now adapt these sentences and turn them into a paragraph.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5784D" id="Rectangle: Rounded Corners 1" o:spid="_x0000_s1027" style="position:absolute;margin-left:0;margin-top:492.85pt;width:464.65pt;height:8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3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" filled="f" strokecolor="black [3213]" strokeweight="1pt">
                <v:stroke joinstyle="miter"/>
                <v:textbox>
                  <w:txbxContent>
                    <w:p w:rsidR="00A130B3" w:rsidRPr="00A130B3" w:rsidRDefault="00A130B3" w:rsidP="00995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="+mn-ea" w:hAnsiTheme="minorHAnsi" w:cs="+mn-cs"/>
                          <w:kern w:val="24"/>
                          <w:sz w:val="2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130B3">
                        <w:rPr>
                          <w:rFonts w:asciiTheme="minorHAnsi" w:eastAsia="+mn-ea" w:hAnsiTheme="minorHAnsi" w:cs="+mn-cs"/>
                          <w:kern w:val="24"/>
                          <w:sz w:val="2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For example:</w:t>
                      </w:r>
                    </w:p>
                    <w:p w:rsidR="00A130B3" w:rsidRPr="00A130B3" w:rsidRDefault="00A130B3" w:rsidP="00995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="+mn-ea" w:hAnsiTheme="minorHAnsi" w:cs="+mn-cs"/>
                          <w:kern w:val="24"/>
                          <w:sz w:val="2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95AC2" w:rsidRPr="00A130B3" w:rsidRDefault="00995AC2" w:rsidP="00995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130B3">
                        <w:rPr>
                          <w:rFonts w:asciiTheme="minorHAnsi" w:eastAsia="+mn-ea" w:hAnsiTheme="minorHAnsi" w:cs="+mn-cs"/>
                          <w:kern w:val="24"/>
                          <w:sz w:val="2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‘Exploding bombs could be heard as they plummeted from the sky above.’</w:t>
                      </w:r>
                    </w:p>
                    <w:p w:rsidR="00995AC2" w:rsidRPr="00A130B3" w:rsidRDefault="00995AC2" w:rsidP="00995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130B3">
                        <w:rPr>
                          <w:rFonts w:asciiTheme="minorHAnsi" w:eastAsia="+mn-ea" w:hAnsiTheme="minorHAnsi" w:cs="+mn-cs"/>
                          <w:kern w:val="24"/>
                          <w:sz w:val="2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Now adapt these sentences and turn them into a paragraph.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A48CF" wp14:editId="27B7FBE0">
                <wp:simplePos x="0" y="0"/>
                <wp:positionH relativeFrom="margin">
                  <wp:align>left</wp:align>
                </wp:positionH>
                <wp:positionV relativeFrom="paragraph">
                  <wp:posOffset>435610</wp:posOffset>
                </wp:positionV>
                <wp:extent cx="5901055" cy="1456055"/>
                <wp:effectExtent l="0" t="0" r="2349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Task</w:t>
                            </w: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 1:</w:t>
                            </w: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Watch the video again and look at the still </w:t>
                            </w: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images.  Create a ‘spine poem’.</w:t>
                            </w: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1.</w:t>
                            </w: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  <w:t>Write a list of nouns that you have seen in the video clip.</w:t>
                            </w: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2.</w:t>
                            </w: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  <w:t>Write a list of adjectives to describe each noun.</w:t>
                            </w:r>
                          </w:p>
                          <w:p w:rsidR="00995AC2" w:rsidRPr="00A130B3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3.</w:t>
                            </w:r>
                            <w:r w:rsidRPr="00A130B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  <w:t>Write a list of verbs to match your nouns and adjectives.</w:t>
                            </w:r>
                          </w:p>
                          <w:p w:rsidR="00995AC2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95AC2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95AC2" w:rsidRPr="001C68EB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95AC2" w:rsidRPr="001C68EB" w:rsidRDefault="00995AC2" w:rsidP="00995AC2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1C68EB">
                              <w:rPr>
                                <w:rFonts w:asciiTheme="majorHAnsi" w:hAnsiTheme="majorHAnsi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48CF" id="_x0000_s1028" type="#_x0000_t202" style="position:absolute;margin-left:0;margin-top:34.3pt;width:464.65pt;height:114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">
                <v:textbox>
                  <w:txbxContent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Task</w:t>
                      </w: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 1:</w:t>
                      </w: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Watch the video again and look at the still </w:t>
                      </w: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images.  Create a ‘spine poem’.</w:t>
                      </w: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1.</w:t>
                      </w: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  <w:t>Write a list of nouns that you have seen in the video clip.</w:t>
                      </w: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2.</w:t>
                      </w: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  <w:t>Write a list of adjectives to describe each noun.</w:t>
                      </w:r>
                    </w:p>
                    <w:p w:rsidR="00995AC2" w:rsidRPr="00A130B3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3.</w:t>
                      </w:r>
                      <w:r w:rsidRPr="00A130B3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  <w:t>Write a list of verbs to match your nouns and adjectives.</w:t>
                      </w:r>
                    </w:p>
                    <w:p w:rsidR="00995AC2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95AC2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95AC2" w:rsidRPr="001C68EB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95AC2" w:rsidRPr="001C68EB" w:rsidRDefault="00995AC2" w:rsidP="00995AC2">
                      <w:p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1C68EB">
                        <w:rPr>
                          <w:rFonts w:asciiTheme="majorHAnsi" w:hAnsiTheme="majorHAnsi"/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5AC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D52740" wp14:editId="2A4F865D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5901055" cy="350520"/>
                <wp:effectExtent l="0" t="0" r="2349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AC2" w:rsidRPr="00995AC2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995AC2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LI: To use expanded noun phrases.</w:t>
                            </w:r>
                          </w:p>
                          <w:p w:rsidR="00995AC2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95AC2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95AC2" w:rsidRPr="001C68EB" w:rsidRDefault="00995AC2" w:rsidP="00995AC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95AC2" w:rsidRPr="001C68EB" w:rsidRDefault="00995AC2" w:rsidP="00995AC2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1C68EB">
                              <w:rPr>
                                <w:rFonts w:asciiTheme="majorHAnsi" w:hAnsiTheme="majorHAnsi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2740" id="_x0000_s1029" type="#_x0000_t202" style="position:absolute;margin-left:-.05pt;margin-top:0;width:464.65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">
                <v:textbox>
                  <w:txbxContent>
                    <w:p w:rsidR="00995AC2" w:rsidRPr="00995AC2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Cs w:val="24"/>
                        </w:rPr>
                      </w:pPr>
                      <w:r w:rsidRPr="00995AC2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LI: To use expanded noun phrases.</w:t>
                      </w:r>
                    </w:p>
                    <w:p w:rsidR="00995AC2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95AC2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95AC2" w:rsidRPr="001C68EB" w:rsidRDefault="00995AC2" w:rsidP="00995AC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95AC2" w:rsidRPr="001C68EB" w:rsidRDefault="00995AC2" w:rsidP="00995AC2">
                      <w:p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1C68EB">
                        <w:rPr>
                          <w:rFonts w:asciiTheme="majorHAnsi" w:hAnsiTheme="majorHAnsi"/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732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2E" w:rsidRDefault="00EA732E" w:rsidP="00EA732E">
      <w:pPr>
        <w:spacing w:after="0" w:line="240" w:lineRule="auto"/>
      </w:pPr>
      <w:r>
        <w:separator/>
      </w:r>
    </w:p>
  </w:endnote>
  <w:endnote w:type="continuationSeparator" w:id="0">
    <w:p w:rsidR="00EA732E" w:rsidRDefault="00EA732E" w:rsidP="00EA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2E" w:rsidRDefault="00EA732E" w:rsidP="00EA732E">
      <w:pPr>
        <w:spacing w:after="0" w:line="240" w:lineRule="auto"/>
      </w:pPr>
      <w:r>
        <w:separator/>
      </w:r>
    </w:p>
  </w:footnote>
  <w:footnote w:type="continuationSeparator" w:id="0">
    <w:p w:rsidR="00EA732E" w:rsidRDefault="00EA732E" w:rsidP="00EA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2E" w:rsidRPr="00995AC2" w:rsidRDefault="00EA732E" w:rsidP="00995AC2">
    <w:pPr>
      <w:pStyle w:val="Header"/>
      <w:tabs>
        <w:tab w:val="left" w:pos="887"/>
      </w:tabs>
      <w:rPr>
        <w:b/>
        <w:sz w:val="28"/>
        <w:u w:val="single"/>
      </w:rPr>
    </w:pPr>
    <w:r w:rsidRPr="00995AC2">
      <w:rPr>
        <w:b/>
        <w:sz w:val="28"/>
        <w:u w:val="single"/>
      </w:rPr>
      <w:t>Name:</w:t>
    </w:r>
    <w:r w:rsidRPr="00995AC2">
      <w:rPr>
        <w:b/>
        <w:sz w:val="28"/>
      </w:rPr>
      <w:tab/>
    </w:r>
    <w:r w:rsidR="00995AC2" w:rsidRPr="00995AC2">
      <w:rPr>
        <w:b/>
        <w:sz w:val="28"/>
      </w:rPr>
      <w:tab/>
    </w:r>
    <w:r w:rsidRPr="00995AC2">
      <w:rPr>
        <w:b/>
        <w:sz w:val="28"/>
        <w:u w:val="single"/>
      </w:rPr>
      <w:t>English Lesson 2</w:t>
    </w:r>
    <w:r w:rsidRPr="00995AC2">
      <w:rPr>
        <w:b/>
        <w:sz w:val="28"/>
      </w:rPr>
      <w:tab/>
    </w:r>
    <w:r w:rsidR="00BA38F7">
      <w:rPr>
        <w:b/>
        <w:sz w:val="28"/>
        <w:u w:val="single"/>
      </w:rPr>
      <w:t>06</w:t>
    </w:r>
    <w:r w:rsidRPr="00995AC2">
      <w:rPr>
        <w:b/>
        <w:sz w:val="28"/>
        <w:u w:val="single"/>
      </w:rPr>
      <w:t>/01/20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2E"/>
    <w:rsid w:val="00294C41"/>
    <w:rsid w:val="00995AC2"/>
    <w:rsid w:val="00A130B3"/>
    <w:rsid w:val="00B17327"/>
    <w:rsid w:val="00BA38F7"/>
    <w:rsid w:val="00D96544"/>
    <w:rsid w:val="00E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6887AF-0D14-4933-A7DD-6E41894D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32E"/>
  </w:style>
  <w:style w:type="paragraph" w:styleId="Footer">
    <w:name w:val="footer"/>
    <w:basedOn w:val="Normal"/>
    <w:link w:val="FooterChar"/>
    <w:uiPriority w:val="99"/>
    <w:unhideWhenUsed/>
    <w:rsid w:val="00EA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32E"/>
  </w:style>
  <w:style w:type="table" w:styleId="TableGrid">
    <w:name w:val="Table Grid"/>
    <w:basedOn w:val="TableNormal"/>
    <w:uiPriority w:val="39"/>
    <w:rsid w:val="00EA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5A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Hooper</dc:creator>
  <cp:keywords/>
  <dc:description/>
  <cp:lastModifiedBy>Mr Hooper</cp:lastModifiedBy>
  <cp:revision>2</cp:revision>
  <dcterms:created xsi:type="dcterms:W3CDTF">2021-01-04T10:05:00Z</dcterms:created>
  <dcterms:modified xsi:type="dcterms:W3CDTF">2021-01-04T10:32:00Z</dcterms:modified>
</cp:coreProperties>
</file>